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D857DC" w:rsidTr="00D857DC">
        <w:trPr>
          <w:trHeight w:val="1463"/>
        </w:trPr>
        <w:tc>
          <w:tcPr>
            <w:tcW w:w="1004" w:type="dxa"/>
            <w:vAlign w:val="center"/>
          </w:tcPr>
          <w:p w:rsidR="00D857DC" w:rsidRDefault="00D857DC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</w:rPr>
              <w:br w:type="page"/>
            </w:r>
          </w:p>
        </w:tc>
        <w:tc>
          <w:tcPr>
            <w:tcW w:w="3963" w:type="dxa"/>
            <w:hideMark/>
          </w:tcPr>
          <w:p w:rsidR="00D857DC" w:rsidRDefault="00D857DC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2F271E" w:rsidRDefault="002F271E" w:rsidP="002F271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2F271E" w:rsidRDefault="002F271E" w:rsidP="002F271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2F271E" w:rsidRDefault="002F271E" w:rsidP="002F271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D857DC" w:rsidRDefault="002F271E" w:rsidP="002F271E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D857DC" w:rsidRDefault="00D857DC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447EEC" w:rsidRDefault="000F462A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Шкаф</w:t>
      </w:r>
      <w:r w:rsidR="00447EEC">
        <w:rPr>
          <w:b/>
          <w:bCs/>
          <w:sz w:val="44"/>
          <w:szCs w:val="44"/>
        </w:rPr>
        <w:t xml:space="preserve"> витрина</w:t>
      </w:r>
      <w:r>
        <w:rPr>
          <w:b/>
          <w:bCs/>
          <w:sz w:val="44"/>
          <w:szCs w:val="44"/>
        </w:rPr>
        <w:t xml:space="preserve"> 2-хстворчатый</w:t>
      </w:r>
    </w:p>
    <w:p w:rsidR="00D549CE" w:rsidRPr="00D81989" w:rsidRDefault="00AF2660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(440 Корпус)</w:t>
      </w:r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Default="003905DD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1514679</wp:posOffset>
            </wp:positionH>
            <wp:positionV relativeFrom="paragraph">
              <wp:posOffset>49403</wp:posOffset>
            </wp:positionV>
            <wp:extent cx="1531772" cy="2765146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72" cy="276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857DC" w:rsidRDefault="00D857DC" w:rsidP="00D549CE">
      <w:pPr>
        <w:pStyle w:val="a5"/>
        <w:rPr>
          <w:b/>
          <w:bCs/>
          <w:sz w:val="24"/>
        </w:rPr>
      </w:pPr>
    </w:p>
    <w:p w:rsidR="00D857DC" w:rsidRDefault="00D857DC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640" w:type="dxa"/>
        <w:tblInd w:w="96" w:type="dxa"/>
        <w:tblLook w:val="04A0"/>
      </w:tblPr>
      <w:tblGrid>
        <w:gridCol w:w="960"/>
        <w:gridCol w:w="2800"/>
        <w:gridCol w:w="960"/>
        <w:gridCol w:w="960"/>
        <w:gridCol w:w="960"/>
      </w:tblGrid>
      <w:tr w:rsidR="005632AD" w:rsidRPr="005632AD" w:rsidTr="005632AD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10,11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956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16,17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997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Задн</w:t>
            </w:r>
            <w:proofErr w:type="spellEnd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Профиль </w:t>
            </w:r>
            <w:proofErr w:type="spellStart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седенительный</w:t>
            </w:r>
            <w:proofErr w:type="spellEnd"/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для ДВП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Карниз (лев/прав)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2AD" w:rsidRPr="005632AD" w:rsidTr="005632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(лев/прав)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632AD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2AD" w:rsidRPr="005632AD" w:rsidRDefault="005632AD" w:rsidP="005632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B6577" w:rsidRPr="008B6577" w:rsidTr="008B657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77" w:rsidRPr="008B6577" w:rsidRDefault="008B6577" w:rsidP="008B6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65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77" w:rsidRPr="008B6577" w:rsidRDefault="008B6577" w:rsidP="008B6577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6577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77" w:rsidRPr="008B6577" w:rsidRDefault="008B6577" w:rsidP="008B657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77" w:rsidRPr="008B6577" w:rsidRDefault="008B6577" w:rsidP="008B6577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B6577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577" w:rsidRPr="008B6577" w:rsidRDefault="008B6577" w:rsidP="008B6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6577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5632AD" w:rsidRDefault="005632AD" w:rsidP="005C1D3D">
      <w:pPr>
        <w:rPr>
          <w:rFonts w:ascii="Times New Roman" w:hAnsi="Times New Roman"/>
          <w:b/>
          <w:sz w:val="24"/>
          <w:szCs w:val="24"/>
        </w:rPr>
      </w:pPr>
    </w:p>
    <w:p w:rsidR="00295E26" w:rsidRDefault="00295E26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4F2158">
        <w:rPr>
          <w:rFonts w:ascii="Times New Roman" w:hAnsi="Times New Roman"/>
          <w:noProof/>
          <w:sz w:val="24"/>
          <w:szCs w:val="24"/>
        </w:rPr>
        <w:t>,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4F2158">
        <w:rPr>
          <w:rFonts w:ascii="Times New Roman" w:hAnsi="Times New Roman"/>
          <w:noProof/>
          <w:sz w:val="24"/>
          <w:szCs w:val="24"/>
        </w:rPr>
        <w:t xml:space="preserve"> и ящиков</w:t>
      </w:r>
    </w:p>
    <w:p w:rsidR="00010A34" w:rsidRDefault="003905D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43299" cy="3642467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171" cy="364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32AD" w:rsidRDefault="005632AD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05DD" w:rsidRDefault="003905DD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3905D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9602" cy="2942744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397" cy="294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660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010A34" w:rsidRDefault="003905DD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92322" cy="1525607"/>
            <wp:effectExtent l="19050" t="0" r="8078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664" cy="152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857DC" w:rsidRDefault="00D857D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80" w:type="dxa"/>
        <w:tblInd w:w="96" w:type="dxa"/>
        <w:tblLook w:val="04A0"/>
      </w:tblPr>
      <w:tblGrid>
        <w:gridCol w:w="4960"/>
        <w:gridCol w:w="660"/>
        <w:gridCol w:w="960"/>
      </w:tblGrid>
      <w:tr w:rsidR="003905DD" w:rsidRPr="003905DD" w:rsidTr="003905DD">
        <w:trPr>
          <w:trHeight w:val="360"/>
        </w:trPr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942313" w:rsidRDefault="00942313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для стекла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7C3351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7C3351" w:rsidRPr="003905DD" w:rsidRDefault="007C3351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7C3351" w:rsidRPr="003905DD" w:rsidRDefault="007C3351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7C3351" w:rsidRPr="003905DD" w:rsidRDefault="007C3351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905DD" w:rsidRPr="003905DD" w:rsidTr="003905DD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3905DD" w:rsidRPr="003905DD" w:rsidRDefault="003905DD" w:rsidP="003905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05DD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71C93"/>
    <w:rsid w:val="000F462A"/>
    <w:rsid w:val="00123943"/>
    <w:rsid w:val="002862E2"/>
    <w:rsid w:val="00295E26"/>
    <w:rsid w:val="002F271E"/>
    <w:rsid w:val="00351B8B"/>
    <w:rsid w:val="0037009F"/>
    <w:rsid w:val="003905DD"/>
    <w:rsid w:val="003A66E9"/>
    <w:rsid w:val="00447EEC"/>
    <w:rsid w:val="004F2158"/>
    <w:rsid w:val="005632AD"/>
    <w:rsid w:val="005C1D3D"/>
    <w:rsid w:val="006D01C4"/>
    <w:rsid w:val="00713A6B"/>
    <w:rsid w:val="007C3351"/>
    <w:rsid w:val="007E447C"/>
    <w:rsid w:val="008B6577"/>
    <w:rsid w:val="00923C56"/>
    <w:rsid w:val="009370FA"/>
    <w:rsid w:val="00942313"/>
    <w:rsid w:val="00A22D85"/>
    <w:rsid w:val="00A81D0F"/>
    <w:rsid w:val="00AF2660"/>
    <w:rsid w:val="00B55F51"/>
    <w:rsid w:val="00BA4DAC"/>
    <w:rsid w:val="00C94D99"/>
    <w:rsid w:val="00D549CE"/>
    <w:rsid w:val="00D81989"/>
    <w:rsid w:val="00D857DC"/>
    <w:rsid w:val="00DC7FEF"/>
    <w:rsid w:val="00DD20AB"/>
    <w:rsid w:val="00DF7F71"/>
    <w:rsid w:val="00F61BD4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21</cp:revision>
  <cp:lastPrinted>2019-08-23T12:27:00Z</cp:lastPrinted>
  <dcterms:created xsi:type="dcterms:W3CDTF">2019-08-23T11:53:00Z</dcterms:created>
  <dcterms:modified xsi:type="dcterms:W3CDTF">2019-12-25T06:42:00Z</dcterms:modified>
</cp:coreProperties>
</file>